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FF4F" w14:textId="77777777" w:rsidR="00CC680A" w:rsidRDefault="00320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DATA ORANG BERESIKO TERTULAR HIV YANG DIPRIKSA HIV</w:t>
      </w:r>
    </w:p>
    <w:p w14:paraId="35887DA6" w14:textId="77777777" w:rsidR="00CC680A" w:rsidRDefault="004F21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</w:t>
      </w:r>
      <w:r w:rsidR="003204DA">
        <w:rPr>
          <w:rFonts w:ascii="Times New Roman" w:hAnsi="Times New Roman" w:cs="Times New Roman"/>
          <w:b/>
          <w:bCs/>
          <w:sz w:val="28"/>
          <w:szCs w:val="28"/>
        </w:rPr>
        <w:t xml:space="preserve"> PUSKESMAS JANTI</w:t>
      </w:r>
    </w:p>
    <w:p w14:paraId="50491E33" w14:textId="7C04E8F0" w:rsidR="00CC680A" w:rsidRDefault="004F21BD" w:rsidP="008617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BULAN </w:t>
      </w:r>
      <w:r w:rsidR="00065E5E">
        <w:rPr>
          <w:rFonts w:ascii="Times New Roman" w:hAnsi="Times New Roman" w:cs="Times New Roman"/>
          <w:b/>
          <w:bCs/>
          <w:sz w:val="28"/>
          <w:szCs w:val="28"/>
        </w:rPr>
        <w:t>NOVEMBER</w:t>
      </w:r>
      <w:r w:rsidR="00A40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TAHUN 2024</w:t>
      </w:r>
    </w:p>
    <w:p w14:paraId="20185CA7" w14:textId="77777777" w:rsidR="00CC680A" w:rsidRDefault="00CC6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72924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56"/>
        <w:gridCol w:w="2646"/>
        <w:gridCol w:w="3544"/>
        <w:gridCol w:w="2977"/>
      </w:tblGrid>
      <w:tr w:rsidR="00065E5E" w14:paraId="711F0C54" w14:textId="77777777" w:rsidTr="007E6CBA">
        <w:trPr>
          <w:trHeight w:val="1257"/>
        </w:trPr>
        <w:tc>
          <w:tcPr>
            <w:tcW w:w="756" w:type="dxa"/>
            <w:vAlign w:val="center"/>
          </w:tcPr>
          <w:p w14:paraId="76156385" w14:textId="77777777" w:rsidR="00065E5E" w:rsidRDefault="00065E5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6" w:type="dxa"/>
            <w:vAlign w:val="center"/>
          </w:tcPr>
          <w:p w14:paraId="2D97E6B8" w14:textId="77777777" w:rsidR="00065E5E" w:rsidRDefault="00065E5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3544" w:type="dxa"/>
            <w:vAlign w:val="center"/>
          </w:tcPr>
          <w:p w14:paraId="377AEEFF" w14:textId="77777777" w:rsidR="00065E5E" w:rsidRDefault="00065E5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 ORANG YANG DIPERIKSA HIV</w:t>
            </w:r>
          </w:p>
        </w:tc>
        <w:tc>
          <w:tcPr>
            <w:tcW w:w="2977" w:type="dxa"/>
            <w:vAlign w:val="center"/>
          </w:tcPr>
          <w:p w14:paraId="022F716D" w14:textId="77777777" w:rsidR="00065E5E" w:rsidRDefault="00065E5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 ORANG REAKTIF HIV</w:t>
            </w:r>
          </w:p>
        </w:tc>
      </w:tr>
      <w:tr w:rsidR="00065E5E" w14:paraId="732B9CF3" w14:textId="77777777" w:rsidTr="007E6CBA">
        <w:trPr>
          <w:trHeight w:val="548"/>
        </w:trPr>
        <w:tc>
          <w:tcPr>
            <w:tcW w:w="756" w:type="dxa"/>
            <w:vAlign w:val="center"/>
          </w:tcPr>
          <w:p w14:paraId="4F28F963" w14:textId="77777777" w:rsidR="00065E5E" w:rsidRDefault="00065E5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6" w:type="dxa"/>
            <w:vAlign w:val="center"/>
          </w:tcPr>
          <w:p w14:paraId="71F43A15" w14:textId="77777777" w:rsidR="00065E5E" w:rsidRDefault="00065E5E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3544" w:type="dxa"/>
            <w:vAlign w:val="center"/>
          </w:tcPr>
          <w:p w14:paraId="41651FC8" w14:textId="77777777" w:rsidR="00065E5E" w:rsidRDefault="00065E5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14:paraId="5F8101B6" w14:textId="77777777" w:rsidR="00065E5E" w:rsidRDefault="00065E5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65E5E" w14:paraId="440CE2F7" w14:textId="77777777" w:rsidTr="007E6CBA">
        <w:trPr>
          <w:trHeight w:val="565"/>
        </w:trPr>
        <w:tc>
          <w:tcPr>
            <w:tcW w:w="756" w:type="dxa"/>
            <w:vAlign w:val="center"/>
          </w:tcPr>
          <w:p w14:paraId="6B30FD74" w14:textId="77777777" w:rsidR="00065E5E" w:rsidRDefault="00065E5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6" w:type="dxa"/>
            <w:vAlign w:val="center"/>
          </w:tcPr>
          <w:p w14:paraId="517829A0" w14:textId="77777777" w:rsidR="00065E5E" w:rsidRDefault="00065E5E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3544" w:type="dxa"/>
            <w:vAlign w:val="center"/>
          </w:tcPr>
          <w:p w14:paraId="09E1BAEA" w14:textId="77777777" w:rsidR="00065E5E" w:rsidRDefault="00065E5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14:paraId="33CC6A0A" w14:textId="77777777" w:rsidR="00065E5E" w:rsidRDefault="00065E5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65E5E" w14:paraId="7BA022AA" w14:textId="77777777" w:rsidTr="007E6CBA">
        <w:trPr>
          <w:trHeight w:val="582"/>
        </w:trPr>
        <w:tc>
          <w:tcPr>
            <w:tcW w:w="756" w:type="dxa"/>
            <w:vAlign w:val="center"/>
          </w:tcPr>
          <w:p w14:paraId="3D6BF5B2" w14:textId="77777777" w:rsidR="00065E5E" w:rsidRDefault="00065E5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vAlign w:val="center"/>
          </w:tcPr>
          <w:p w14:paraId="71BD90F1" w14:textId="77777777" w:rsidR="00065E5E" w:rsidRDefault="00065E5E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3544" w:type="dxa"/>
            <w:vAlign w:val="center"/>
          </w:tcPr>
          <w:p w14:paraId="106E613E" w14:textId="77777777" w:rsidR="00065E5E" w:rsidRDefault="00065E5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14:paraId="75954C61" w14:textId="77777777" w:rsidR="00065E5E" w:rsidRDefault="00065E5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65E5E" w14:paraId="29B1EE06" w14:textId="77777777" w:rsidTr="007E6CBA">
        <w:trPr>
          <w:trHeight w:val="582"/>
        </w:trPr>
        <w:tc>
          <w:tcPr>
            <w:tcW w:w="756" w:type="dxa"/>
            <w:vAlign w:val="center"/>
          </w:tcPr>
          <w:p w14:paraId="495ED6A8" w14:textId="77777777" w:rsidR="00065E5E" w:rsidRDefault="00065E5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46" w:type="dxa"/>
            <w:vAlign w:val="center"/>
          </w:tcPr>
          <w:p w14:paraId="565DD175" w14:textId="77777777" w:rsidR="00065E5E" w:rsidRDefault="00065E5E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LUAR WILAYAH</w:t>
            </w:r>
          </w:p>
        </w:tc>
        <w:tc>
          <w:tcPr>
            <w:tcW w:w="3544" w:type="dxa"/>
            <w:vAlign w:val="center"/>
          </w:tcPr>
          <w:p w14:paraId="68395AF4" w14:textId="77777777" w:rsidR="00065E5E" w:rsidRDefault="00065E5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977" w:type="dxa"/>
            <w:vAlign w:val="center"/>
          </w:tcPr>
          <w:p w14:paraId="7B634097" w14:textId="77777777" w:rsidR="00065E5E" w:rsidRDefault="00065E5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65E5E" w14:paraId="482B9FC8" w14:textId="77777777" w:rsidTr="007E6CBA">
        <w:trPr>
          <w:trHeight w:val="625"/>
        </w:trPr>
        <w:tc>
          <w:tcPr>
            <w:tcW w:w="3402" w:type="dxa"/>
            <w:gridSpan w:val="2"/>
            <w:vAlign w:val="center"/>
          </w:tcPr>
          <w:p w14:paraId="2A0517C0" w14:textId="77777777" w:rsidR="00065E5E" w:rsidRDefault="00065E5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544" w:type="dxa"/>
            <w:vAlign w:val="center"/>
          </w:tcPr>
          <w:p w14:paraId="206CE3BD" w14:textId="77777777" w:rsidR="00065E5E" w:rsidRDefault="00065E5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977" w:type="dxa"/>
            <w:vAlign w:val="center"/>
          </w:tcPr>
          <w:p w14:paraId="0C698BFA" w14:textId="77777777" w:rsidR="00065E5E" w:rsidRDefault="00065E5E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7FA7BD2C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12DC7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F5ED1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564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B9CE5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EEDE2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8D8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872CF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93C99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6ABC6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89D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D77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04E9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488C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0B094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31FFD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E2A49" w14:textId="77777777" w:rsidR="00BA2494" w:rsidRDefault="00BA2494" w:rsidP="00BA24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18FF8C" w14:textId="77777777" w:rsidR="00BA2494" w:rsidRDefault="00BA2494">
      <w:pPr>
        <w:rPr>
          <w:rFonts w:ascii="Times New Roman" w:hAnsi="Times New Roman" w:cs="Times New Roman"/>
          <w:sz w:val="24"/>
          <w:szCs w:val="24"/>
        </w:rPr>
      </w:pPr>
    </w:p>
    <w:sectPr w:rsidR="00BA2494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84F5B" w14:textId="77777777" w:rsidR="00FC21AE" w:rsidRDefault="00FC21AE">
      <w:r>
        <w:separator/>
      </w:r>
    </w:p>
  </w:endnote>
  <w:endnote w:type="continuationSeparator" w:id="0">
    <w:p w14:paraId="74887837" w14:textId="77777777" w:rsidR="00FC21AE" w:rsidRDefault="00FC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EAE69" w14:textId="77777777" w:rsidR="00FC21AE" w:rsidRDefault="00FC21AE">
      <w:r>
        <w:separator/>
      </w:r>
    </w:p>
  </w:footnote>
  <w:footnote w:type="continuationSeparator" w:id="0">
    <w:p w14:paraId="5DB3180A" w14:textId="77777777" w:rsidR="00FC21AE" w:rsidRDefault="00FC2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2705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eastAsia="en-US"/>
      </w:rPr>
      <w:drawing>
        <wp:anchor distT="0" distB="0" distL="114300" distR="114300" simplePos="0" relativeHeight="251659264" behindDoc="0" locked="0" layoutInCell="1" allowOverlap="1" wp14:anchorId="7080BE1E" wp14:editId="160A8B06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0B20A351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7E260C40" w14:textId="77777777" w:rsidR="003204DA" w:rsidRDefault="003204DA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14B0EB70" w14:textId="77777777" w:rsidR="003204DA" w:rsidRDefault="003204DA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6244E8A6" w14:textId="77777777" w:rsidR="003204DA" w:rsidRDefault="003204DA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089E14A8" w14:textId="77777777" w:rsidR="003204DA" w:rsidRDefault="003204DA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41E0D" wp14:editId="4081AD64">
              <wp:simplePos x="0" y="0"/>
              <wp:positionH relativeFrom="column">
                <wp:posOffset>80645</wp:posOffset>
              </wp:positionH>
              <wp:positionV relativeFrom="paragraph">
                <wp:posOffset>87630</wp:posOffset>
              </wp:positionV>
              <wp:extent cx="6576060" cy="6350"/>
              <wp:effectExtent l="0" t="28575" r="15240" b="41275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6060" cy="635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9F021B" id="Konektor Garis Lurus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6.9pt" to="524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" strokeweight="4.5pt">
              <v:stroke linestyle="thinThick"/>
            </v:line>
          </w:pict>
        </mc:Fallback>
      </mc:AlternateContent>
    </w:r>
  </w:p>
  <w:p w14:paraId="338B172C" w14:textId="77777777" w:rsidR="003204DA" w:rsidRDefault="003204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F71A7B"/>
    <w:rsid w:val="00033025"/>
    <w:rsid w:val="000447E5"/>
    <w:rsid w:val="00065E5E"/>
    <w:rsid w:val="000738D9"/>
    <w:rsid w:val="000C5652"/>
    <w:rsid w:val="00161444"/>
    <w:rsid w:val="0025575A"/>
    <w:rsid w:val="0028178E"/>
    <w:rsid w:val="00293C45"/>
    <w:rsid w:val="00306D2C"/>
    <w:rsid w:val="003204DA"/>
    <w:rsid w:val="00335894"/>
    <w:rsid w:val="00341687"/>
    <w:rsid w:val="0035191F"/>
    <w:rsid w:val="00375CA3"/>
    <w:rsid w:val="003C40D8"/>
    <w:rsid w:val="003E28C7"/>
    <w:rsid w:val="004B6719"/>
    <w:rsid w:val="004D36B9"/>
    <w:rsid w:val="004E4E30"/>
    <w:rsid w:val="004F21BD"/>
    <w:rsid w:val="004F6EA3"/>
    <w:rsid w:val="005048A9"/>
    <w:rsid w:val="005B52E8"/>
    <w:rsid w:val="00631C88"/>
    <w:rsid w:val="00642FF1"/>
    <w:rsid w:val="006751A9"/>
    <w:rsid w:val="00682741"/>
    <w:rsid w:val="00697382"/>
    <w:rsid w:val="006D7D15"/>
    <w:rsid w:val="006F05A3"/>
    <w:rsid w:val="006F3493"/>
    <w:rsid w:val="006F5F9C"/>
    <w:rsid w:val="0071395C"/>
    <w:rsid w:val="007B0B9E"/>
    <w:rsid w:val="007C21B4"/>
    <w:rsid w:val="007C2550"/>
    <w:rsid w:val="00803914"/>
    <w:rsid w:val="00821BA0"/>
    <w:rsid w:val="008420C0"/>
    <w:rsid w:val="0086176F"/>
    <w:rsid w:val="00866BA2"/>
    <w:rsid w:val="008840D4"/>
    <w:rsid w:val="008A73A1"/>
    <w:rsid w:val="009B3078"/>
    <w:rsid w:val="00A3329A"/>
    <w:rsid w:val="00A37C0E"/>
    <w:rsid w:val="00A40CDA"/>
    <w:rsid w:val="00A47082"/>
    <w:rsid w:val="00A6387A"/>
    <w:rsid w:val="00A8436B"/>
    <w:rsid w:val="00AD3F91"/>
    <w:rsid w:val="00B836B5"/>
    <w:rsid w:val="00B9418E"/>
    <w:rsid w:val="00BA2494"/>
    <w:rsid w:val="00BF60E4"/>
    <w:rsid w:val="00CC680A"/>
    <w:rsid w:val="00CC696B"/>
    <w:rsid w:val="00CF078F"/>
    <w:rsid w:val="00D47C02"/>
    <w:rsid w:val="00DB3F5F"/>
    <w:rsid w:val="00E91BAE"/>
    <w:rsid w:val="00EE22EB"/>
    <w:rsid w:val="00EF43C7"/>
    <w:rsid w:val="00F15EED"/>
    <w:rsid w:val="00F45FD2"/>
    <w:rsid w:val="00FC21AE"/>
    <w:rsid w:val="06F71A7B"/>
    <w:rsid w:val="18EF6677"/>
    <w:rsid w:val="354E5721"/>
    <w:rsid w:val="433A2609"/>
    <w:rsid w:val="44611C43"/>
    <w:rsid w:val="44D52FDB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857C"/>
  <w15:docId w15:val="{696B890F-9350-455C-B45B-DCA026C7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Puskesmas Janti</dc:creator>
  <cp:lastModifiedBy>Widya Nur Azizah</cp:lastModifiedBy>
  <cp:revision>3</cp:revision>
  <cp:lastPrinted>2023-04-06T04:21:00Z</cp:lastPrinted>
  <dcterms:created xsi:type="dcterms:W3CDTF">2025-01-21T07:47:00Z</dcterms:created>
  <dcterms:modified xsi:type="dcterms:W3CDTF">2025-01-21T07:47:00Z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1FF5B3A1378046C19D073125C9E84EEA</vt:lpwstr>
  </property>
</Properties>
</file>